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ECC82D" w14:textId="77777777" w:rsidR="008D3257" w:rsidRDefault="008D3257" w:rsidP="00E00D3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8BF7D6" w14:textId="3EB1FABC" w:rsidR="00E00D30" w:rsidRDefault="00E00D30" w:rsidP="00E00D3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0D30">
        <w:rPr>
          <w:rFonts w:ascii="Times New Roman" w:hAnsi="Times New Roman" w:cs="Times New Roman"/>
          <w:b/>
          <w:bCs/>
          <w:sz w:val="28"/>
          <w:szCs w:val="28"/>
        </w:rPr>
        <w:t>Общий план тренировок на тренажере ТДИ-01.</w:t>
      </w:r>
    </w:p>
    <w:p w14:paraId="67031F3A" w14:textId="77777777" w:rsidR="00E00D30" w:rsidRPr="00E00D30" w:rsidRDefault="00E00D30" w:rsidP="00E00D3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11057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1843"/>
        <w:gridCol w:w="1560"/>
        <w:gridCol w:w="1417"/>
        <w:gridCol w:w="2126"/>
        <w:gridCol w:w="2127"/>
        <w:gridCol w:w="1984"/>
      </w:tblGrid>
      <w:tr w:rsidR="00197D2B" w:rsidRPr="008C5EF5" w14:paraId="3EB031EA" w14:textId="77777777" w:rsidTr="008D3257">
        <w:tc>
          <w:tcPr>
            <w:tcW w:w="1843" w:type="dxa"/>
          </w:tcPr>
          <w:p w14:paraId="0D9EFEE7" w14:textId="272FA44E" w:rsidR="00197D2B" w:rsidRPr="008C5EF5" w:rsidRDefault="00197D2B" w:rsidP="008C5EF5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5E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 этапа</w:t>
            </w:r>
          </w:p>
        </w:tc>
        <w:tc>
          <w:tcPr>
            <w:tcW w:w="1560" w:type="dxa"/>
          </w:tcPr>
          <w:p w14:paraId="5AFD55F7" w14:textId="27AD2E9B" w:rsidR="00197D2B" w:rsidRPr="008C5EF5" w:rsidRDefault="00197D2B" w:rsidP="00E00D30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5E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Общие для </w:t>
            </w:r>
            <w:r w:rsidR="00297F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этапа</w:t>
            </w:r>
          </w:p>
        </w:tc>
        <w:tc>
          <w:tcPr>
            <w:tcW w:w="1417" w:type="dxa"/>
          </w:tcPr>
          <w:p w14:paraId="193C4A0C" w14:textId="2CBDE7E7" w:rsidR="00197D2B" w:rsidRPr="008C5EF5" w:rsidRDefault="000B1209" w:rsidP="00E00D30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5E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Периоды</w:t>
            </w:r>
          </w:p>
        </w:tc>
        <w:tc>
          <w:tcPr>
            <w:tcW w:w="2126" w:type="dxa"/>
          </w:tcPr>
          <w:p w14:paraId="27A59A65" w14:textId="61C06F74" w:rsidR="00197D2B" w:rsidRPr="008C5EF5" w:rsidRDefault="00197D2B" w:rsidP="00E00D30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5E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Начальные параметры</w:t>
            </w:r>
            <w:r w:rsidR="00297F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 периоде</w:t>
            </w:r>
          </w:p>
        </w:tc>
        <w:tc>
          <w:tcPr>
            <w:tcW w:w="2127" w:type="dxa"/>
          </w:tcPr>
          <w:p w14:paraId="1720CA31" w14:textId="05F724FA" w:rsidR="00197D2B" w:rsidRPr="008C5EF5" w:rsidRDefault="00197D2B" w:rsidP="00E00D30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5E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Что меняем?</w:t>
            </w:r>
          </w:p>
        </w:tc>
        <w:tc>
          <w:tcPr>
            <w:tcW w:w="1984" w:type="dxa"/>
          </w:tcPr>
          <w:p w14:paraId="5FF987CD" w14:textId="668135BB" w:rsidR="00197D2B" w:rsidRPr="008C5EF5" w:rsidRDefault="00197D2B" w:rsidP="00E00D30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5E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Финишные. выходные параметры</w:t>
            </w:r>
          </w:p>
        </w:tc>
      </w:tr>
      <w:tr w:rsidR="008C5EF5" w14:paraId="6669DAD4" w14:textId="77777777" w:rsidTr="008D3257">
        <w:trPr>
          <w:trHeight w:val="1380"/>
        </w:trPr>
        <w:tc>
          <w:tcPr>
            <w:tcW w:w="1843" w:type="dxa"/>
          </w:tcPr>
          <w:p w14:paraId="0877BDC6" w14:textId="6FB2EC63" w:rsidR="008C5EF5" w:rsidRPr="0025210F" w:rsidRDefault="008C5EF5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210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2521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Подготовительный</w:t>
            </w:r>
          </w:p>
        </w:tc>
        <w:tc>
          <w:tcPr>
            <w:tcW w:w="1560" w:type="dxa"/>
          </w:tcPr>
          <w:p w14:paraId="1C4077DA" w14:textId="77777777" w:rsidR="008A1F50" w:rsidRDefault="008C5EF5" w:rsidP="000B12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210F">
              <w:rPr>
                <w:rFonts w:ascii="Times New Roman" w:hAnsi="Times New Roman" w:cs="Times New Roman"/>
                <w:sz w:val="24"/>
                <w:szCs w:val="24"/>
              </w:rPr>
              <w:t xml:space="preserve">Вдох из атмосферы, выдох через тренажер. </w:t>
            </w:r>
          </w:p>
          <w:p w14:paraId="6A04D707" w14:textId="77777777" w:rsidR="008A1F50" w:rsidRDefault="008A1F50" w:rsidP="000B12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выдоха – 2 сек.</w:t>
            </w:r>
          </w:p>
          <w:p w14:paraId="497F98A3" w14:textId="68679D27" w:rsidR="008C5EF5" w:rsidRPr="0025210F" w:rsidRDefault="008C5EF5" w:rsidP="000B12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210F">
              <w:rPr>
                <w:rFonts w:ascii="Times New Roman" w:hAnsi="Times New Roman" w:cs="Times New Roman"/>
                <w:sz w:val="24"/>
                <w:szCs w:val="24"/>
              </w:rPr>
              <w:t>Сетка крупная</w:t>
            </w:r>
          </w:p>
        </w:tc>
        <w:tc>
          <w:tcPr>
            <w:tcW w:w="1417" w:type="dxa"/>
          </w:tcPr>
          <w:p w14:paraId="23D7EBA7" w14:textId="1111426A" w:rsidR="008C5EF5" w:rsidRDefault="008C5EF5" w:rsidP="00E00D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2126" w:type="dxa"/>
          </w:tcPr>
          <w:p w14:paraId="4F5D2F82" w14:textId="77777777" w:rsidR="008C5EF5" w:rsidRDefault="008C5EF5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тренировки – 1 минута.</w:t>
            </w:r>
          </w:p>
          <w:p w14:paraId="5D90626C" w14:textId="77777777" w:rsidR="008C5EF5" w:rsidRDefault="008C5EF5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воды в тренажере – 12 мл.</w:t>
            </w:r>
          </w:p>
          <w:p w14:paraId="74B7FE4A" w14:textId="3FCDD8B8" w:rsidR="008C5EF5" w:rsidRPr="008C5EF5" w:rsidRDefault="008C5EF5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ПДА – 18 сек.</w:t>
            </w:r>
          </w:p>
        </w:tc>
        <w:tc>
          <w:tcPr>
            <w:tcW w:w="2127" w:type="dxa"/>
          </w:tcPr>
          <w:p w14:paraId="51A340E9" w14:textId="6CF89596" w:rsidR="008C5EF5" w:rsidRPr="008C5EF5" w:rsidRDefault="008C5EF5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тренировки. Плюс 1 минута один раз в два дня</w:t>
            </w:r>
          </w:p>
        </w:tc>
        <w:tc>
          <w:tcPr>
            <w:tcW w:w="1984" w:type="dxa"/>
          </w:tcPr>
          <w:p w14:paraId="7A859E21" w14:textId="77777777" w:rsidR="008C5EF5" w:rsidRDefault="008C5EF5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– 20 мин.</w:t>
            </w:r>
          </w:p>
          <w:p w14:paraId="21350B38" w14:textId="77777777" w:rsidR="008C5EF5" w:rsidRDefault="008C5EF5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воды – 12 мл.</w:t>
            </w:r>
          </w:p>
          <w:p w14:paraId="7EFE175D" w14:textId="3BB8FC54" w:rsidR="008C5EF5" w:rsidRPr="008C5EF5" w:rsidRDefault="008C5EF5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ПДА – 18 сек.</w:t>
            </w:r>
          </w:p>
        </w:tc>
      </w:tr>
      <w:tr w:rsidR="008C5EF5" w14:paraId="0C528C67" w14:textId="77777777" w:rsidTr="008D3257">
        <w:trPr>
          <w:trHeight w:val="562"/>
        </w:trPr>
        <w:tc>
          <w:tcPr>
            <w:tcW w:w="1843" w:type="dxa"/>
            <w:vMerge w:val="restart"/>
          </w:tcPr>
          <w:p w14:paraId="0AB58708" w14:textId="0D61D54A" w:rsidR="008C5EF5" w:rsidRPr="0025210F" w:rsidRDefault="008C5EF5" w:rsidP="00E00D30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21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 </w:t>
            </w:r>
            <w:r w:rsidRPr="002521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Основной</w:t>
            </w:r>
          </w:p>
        </w:tc>
        <w:tc>
          <w:tcPr>
            <w:tcW w:w="1560" w:type="dxa"/>
            <w:vMerge w:val="restart"/>
          </w:tcPr>
          <w:p w14:paraId="26819E7A" w14:textId="77777777" w:rsidR="008A1F50" w:rsidRDefault="008C5EF5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210F">
              <w:rPr>
                <w:rFonts w:ascii="Times New Roman" w:hAnsi="Times New Roman" w:cs="Times New Roman"/>
                <w:sz w:val="24"/>
                <w:szCs w:val="24"/>
              </w:rPr>
              <w:t xml:space="preserve">Вдох-выдох через тренажер. </w:t>
            </w:r>
          </w:p>
          <w:p w14:paraId="10B68A28" w14:textId="77777777" w:rsidR="008A1F50" w:rsidRDefault="008A1F50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A1F50">
              <w:rPr>
                <w:rFonts w:ascii="Times New Roman" w:hAnsi="Times New Roman" w:cs="Times New Roman"/>
                <w:sz w:val="24"/>
                <w:szCs w:val="24"/>
              </w:rPr>
              <w:t>Время выдоха – 2 сек.</w:t>
            </w:r>
          </w:p>
          <w:p w14:paraId="58576AF7" w14:textId="3E02E922" w:rsidR="008C5EF5" w:rsidRPr="0025210F" w:rsidRDefault="008C5EF5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210F">
              <w:rPr>
                <w:rFonts w:ascii="Times New Roman" w:hAnsi="Times New Roman" w:cs="Times New Roman"/>
                <w:sz w:val="24"/>
                <w:szCs w:val="24"/>
              </w:rPr>
              <w:t>Сетка крупная</w:t>
            </w:r>
          </w:p>
        </w:tc>
        <w:tc>
          <w:tcPr>
            <w:tcW w:w="1417" w:type="dxa"/>
          </w:tcPr>
          <w:p w14:paraId="111B5207" w14:textId="1CC8D195" w:rsidR="008C5EF5" w:rsidRPr="0025210F" w:rsidRDefault="008C5EF5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210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D4DA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5210F">
              <w:rPr>
                <w:rFonts w:ascii="Times New Roman" w:hAnsi="Times New Roman" w:cs="Times New Roman"/>
                <w:sz w:val="24"/>
                <w:szCs w:val="24"/>
              </w:rPr>
              <w:t xml:space="preserve"> период</w:t>
            </w:r>
          </w:p>
        </w:tc>
        <w:tc>
          <w:tcPr>
            <w:tcW w:w="2126" w:type="dxa"/>
          </w:tcPr>
          <w:p w14:paraId="0706C115" w14:textId="77777777" w:rsidR="008A1F50" w:rsidRDefault="008A1F50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 тренировки – 1 мин. </w:t>
            </w:r>
          </w:p>
          <w:p w14:paraId="7B7E3A38" w14:textId="77777777" w:rsidR="008C5EF5" w:rsidRDefault="008A1F50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воды в тренажере – 12 мл.</w:t>
            </w:r>
          </w:p>
          <w:p w14:paraId="7109EBD6" w14:textId="6DF11653" w:rsidR="008A1F50" w:rsidRPr="008C5EF5" w:rsidRDefault="008A1F50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ПДА – 18 сек.</w:t>
            </w:r>
          </w:p>
        </w:tc>
        <w:tc>
          <w:tcPr>
            <w:tcW w:w="2127" w:type="dxa"/>
          </w:tcPr>
          <w:p w14:paraId="24A957D8" w14:textId="7FB9A1B7" w:rsidR="008C5EF5" w:rsidRPr="008C5EF5" w:rsidRDefault="002D5B95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тренировки. Плюс 1 минута один раз в два дня</w:t>
            </w:r>
          </w:p>
        </w:tc>
        <w:tc>
          <w:tcPr>
            <w:tcW w:w="1984" w:type="dxa"/>
          </w:tcPr>
          <w:p w14:paraId="710D6998" w14:textId="77777777" w:rsidR="008C5EF5" w:rsidRDefault="008A1F50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– 20 мин.</w:t>
            </w:r>
          </w:p>
          <w:p w14:paraId="4BE59A42" w14:textId="77777777" w:rsidR="008A1F50" w:rsidRDefault="008A1F50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воды – 12 мл.</w:t>
            </w:r>
          </w:p>
          <w:p w14:paraId="0F9BD0EA" w14:textId="348D5047" w:rsidR="008A1F50" w:rsidRPr="008C5EF5" w:rsidRDefault="008A1F50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ПДА – 15 сек.</w:t>
            </w:r>
          </w:p>
        </w:tc>
      </w:tr>
      <w:tr w:rsidR="00197D2B" w14:paraId="289BE5BA" w14:textId="77777777" w:rsidTr="008D3257">
        <w:tc>
          <w:tcPr>
            <w:tcW w:w="1843" w:type="dxa"/>
            <w:vMerge/>
          </w:tcPr>
          <w:p w14:paraId="658B0684" w14:textId="071897A5" w:rsidR="00197D2B" w:rsidRPr="0025210F" w:rsidRDefault="00197D2B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2185D3EA" w14:textId="77777777" w:rsidR="00197D2B" w:rsidRPr="0025210F" w:rsidRDefault="00197D2B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423DFEF" w14:textId="1AB33B5C" w:rsidR="00197D2B" w:rsidRPr="0025210F" w:rsidRDefault="00197D2B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210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D4D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210F">
              <w:rPr>
                <w:rFonts w:ascii="Times New Roman" w:hAnsi="Times New Roman" w:cs="Times New Roman"/>
                <w:sz w:val="24"/>
                <w:szCs w:val="24"/>
              </w:rPr>
              <w:t xml:space="preserve"> период</w:t>
            </w:r>
          </w:p>
        </w:tc>
        <w:tc>
          <w:tcPr>
            <w:tcW w:w="2126" w:type="dxa"/>
          </w:tcPr>
          <w:p w14:paraId="6116B3D2" w14:textId="77777777" w:rsidR="00197D2B" w:rsidRDefault="008A1F50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тренировки – 20 мин.</w:t>
            </w:r>
          </w:p>
          <w:p w14:paraId="76DB68D4" w14:textId="77777777" w:rsidR="008A1F50" w:rsidRDefault="008A1F50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воды – 12 мл.</w:t>
            </w:r>
          </w:p>
          <w:p w14:paraId="261F894F" w14:textId="7CC44BB8" w:rsidR="008A1F50" w:rsidRPr="008C5EF5" w:rsidRDefault="008A1F50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ПДА – 15 сек.</w:t>
            </w:r>
          </w:p>
        </w:tc>
        <w:tc>
          <w:tcPr>
            <w:tcW w:w="2127" w:type="dxa"/>
          </w:tcPr>
          <w:p w14:paraId="11976B15" w14:textId="77777777" w:rsidR="00197D2B" w:rsidRDefault="008A1F50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воды в тренажере.</w:t>
            </w:r>
          </w:p>
          <w:p w14:paraId="22E35240" w14:textId="3C6A2A6D" w:rsidR="008A1F50" w:rsidRPr="008C5EF5" w:rsidRDefault="008A1F50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Плюс 1 мл. один раз в два дня</w:t>
            </w:r>
          </w:p>
        </w:tc>
        <w:tc>
          <w:tcPr>
            <w:tcW w:w="1984" w:type="dxa"/>
          </w:tcPr>
          <w:p w14:paraId="74234B3D" w14:textId="77777777" w:rsidR="008A1F50" w:rsidRDefault="008A1F50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– 20 мин.</w:t>
            </w:r>
          </w:p>
          <w:p w14:paraId="50470B4E" w14:textId="4E5E6FE6" w:rsidR="008A1F50" w:rsidRDefault="008A1F50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воды в тренажере – 20 мл. </w:t>
            </w:r>
          </w:p>
          <w:p w14:paraId="05D71DB9" w14:textId="5A6B3C0D" w:rsidR="008A1F50" w:rsidRPr="008C5EF5" w:rsidRDefault="008A1F50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ПДА – 15 сек.</w:t>
            </w:r>
          </w:p>
        </w:tc>
      </w:tr>
      <w:tr w:rsidR="00197D2B" w14:paraId="7C49429B" w14:textId="77777777" w:rsidTr="008D3257">
        <w:tc>
          <w:tcPr>
            <w:tcW w:w="1843" w:type="dxa"/>
            <w:vMerge/>
          </w:tcPr>
          <w:p w14:paraId="0BF12E66" w14:textId="45E3D243" w:rsidR="00197D2B" w:rsidRPr="0025210F" w:rsidRDefault="00197D2B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3E8DC530" w14:textId="77777777" w:rsidR="00197D2B" w:rsidRPr="0025210F" w:rsidRDefault="00197D2B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866193D" w14:textId="7821E5F8" w:rsidR="00197D2B" w:rsidRPr="0025210F" w:rsidRDefault="00197D2B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210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D4D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210F">
              <w:rPr>
                <w:rFonts w:ascii="Times New Roman" w:hAnsi="Times New Roman" w:cs="Times New Roman"/>
                <w:sz w:val="24"/>
                <w:szCs w:val="24"/>
              </w:rPr>
              <w:t xml:space="preserve"> период</w:t>
            </w:r>
          </w:p>
        </w:tc>
        <w:tc>
          <w:tcPr>
            <w:tcW w:w="2126" w:type="dxa"/>
          </w:tcPr>
          <w:p w14:paraId="6A30442C" w14:textId="77777777" w:rsidR="00197D2B" w:rsidRDefault="008A1F50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тренировки – 20 мин.</w:t>
            </w:r>
          </w:p>
          <w:p w14:paraId="69F68BE5" w14:textId="77777777" w:rsidR="008A1F50" w:rsidRDefault="008A1F50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воды – 20 мл.</w:t>
            </w:r>
          </w:p>
          <w:p w14:paraId="5FD29CE0" w14:textId="637EA93C" w:rsidR="008A1F50" w:rsidRPr="008C5EF5" w:rsidRDefault="008A1F50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ПДА – 15 сек.</w:t>
            </w:r>
          </w:p>
        </w:tc>
        <w:tc>
          <w:tcPr>
            <w:tcW w:w="2127" w:type="dxa"/>
          </w:tcPr>
          <w:p w14:paraId="10031F79" w14:textId="77777777" w:rsidR="001D4DA2" w:rsidRDefault="008A1F50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ПДА. Плюс 1 сек один раз в два дня. </w:t>
            </w:r>
          </w:p>
          <w:p w14:paraId="2DD9206E" w14:textId="4A99F970" w:rsidR="00197D2B" w:rsidRPr="008C5EF5" w:rsidRDefault="008A1F50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вдоха – 2 сек не меняем.</w:t>
            </w:r>
          </w:p>
        </w:tc>
        <w:tc>
          <w:tcPr>
            <w:tcW w:w="1984" w:type="dxa"/>
          </w:tcPr>
          <w:p w14:paraId="5A9C9FB3" w14:textId="77777777" w:rsidR="001D4DA2" w:rsidRPr="001D4DA2" w:rsidRDefault="001D4DA2" w:rsidP="001D4D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4DA2">
              <w:rPr>
                <w:rFonts w:ascii="Times New Roman" w:hAnsi="Times New Roman" w:cs="Times New Roman"/>
                <w:sz w:val="24"/>
                <w:szCs w:val="24"/>
              </w:rPr>
              <w:t>Время – 20 мин.</w:t>
            </w:r>
          </w:p>
          <w:p w14:paraId="45A773EA" w14:textId="77777777" w:rsidR="001D4DA2" w:rsidRPr="001D4DA2" w:rsidRDefault="001D4DA2" w:rsidP="001D4D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4DA2">
              <w:rPr>
                <w:rFonts w:ascii="Times New Roman" w:hAnsi="Times New Roman" w:cs="Times New Roman"/>
                <w:sz w:val="24"/>
                <w:szCs w:val="24"/>
              </w:rPr>
              <w:t xml:space="preserve">Объем воды в тренажере – 20 мл. </w:t>
            </w:r>
          </w:p>
          <w:p w14:paraId="7DBDFABE" w14:textId="7BFBAA79" w:rsidR="00197D2B" w:rsidRPr="008C5EF5" w:rsidRDefault="001D4DA2" w:rsidP="001D4D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4DA2">
              <w:rPr>
                <w:rFonts w:ascii="Times New Roman" w:hAnsi="Times New Roman" w:cs="Times New Roman"/>
                <w:sz w:val="24"/>
                <w:szCs w:val="24"/>
              </w:rPr>
              <w:t xml:space="preserve">ПДА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D4DA2">
              <w:rPr>
                <w:rFonts w:ascii="Times New Roman" w:hAnsi="Times New Roman" w:cs="Times New Roman"/>
                <w:sz w:val="24"/>
                <w:szCs w:val="24"/>
              </w:rPr>
              <w:t xml:space="preserve"> сек.</w:t>
            </w:r>
          </w:p>
        </w:tc>
      </w:tr>
      <w:tr w:rsidR="00197D2B" w14:paraId="7F037D26" w14:textId="77777777" w:rsidTr="008D3257">
        <w:tc>
          <w:tcPr>
            <w:tcW w:w="1843" w:type="dxa"/>
            <w:vMerge w:val="restart"/>
          </w:tcPr>
          <w:p w14:paraId="7DD6DB09" w14:textId="6A65FED1" w:rsidR="00197D2B" w:rsidRPr="0025210F" w:rsidRDefault="00197D2B" w:rsidP="00E00D30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21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 </w:t>
            </w:r>
            <w:r w:rsidR="00297FF2" w:rsidRPr="002521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Продви</w:t>
            </w:r>
            <w:r w:rsidR="00297F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</w:t>
            </w:r>
            <w:r w:rsidR="00297FF2" w:rsidRPr="002521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утый</w:t>
            </w:r>
            <w:r w:rsidR="008D32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первый</w:t>
            </w:r>
          </w:p>
        </w:tc>
        <w:tc>
          <w:tcPr>
            <w:tcW w:w="1560" w:type="dxa"/>
            <w:vMerge w:val="restart"/>
          </w:tcPr>
          <w:p w14:paraId="11837660" w14:textId="77777777" w:rsidR="008A1F50" w:rsidRDefault="00197D2B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210F">
              <w:rPr>
                <w:rFonts w:ascii="Times New Roman" w:hAnsi="Times New Roman" w:cs="Times New Roman"/>
                <w:sz w:val="24"/>
                <w:szCs w:val="24"/>
              </w:rPr>
              <w:t xml:space="preserve">Вдох-выдох через тренажер. </w:t>
            </w:r>
          </w:p>
          <w:p w14:paraId="5188127F" w14:textId="7444E700" w:rsidR="008A1F50" w:rsidRDefault="008A1F50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A1F50">
              <w:rPr>
                <w:rFonts w:ascii="Times New Roman" w:hAnsi="Times New Roman" w:cs="Times New Roman"/>
                <w:sz w:val="24"/>
                <w:szCs w:val="24"/>
              </w:rPr>
              <w:t>Время выдоха – 2 сек.</w:t>
            </w:r>
          </w:p>
          <w:p w14:paraId="445127DE" w14:textId="28C9854F" w:rsidR="00197D2B" w:rsidRPr="0025210F" w:rsidRDefault="00197D2B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210F">
              <w:rPr>
                <w:rFonts w:ascii="Times New Roman" w:hAnsi="Times New Roman" w:cs="Times New Roman"/>
                <w:sz w:val="24"/>
                <w:szCs w:val="24"/>
              </w:rPr>
              <w:t xml:space="preserve">Сетка </w:t>
            </w:r>
            <w:r w:rsidR="00297FF2">
              <w:rPr>
                <w:rFonts w:ascii="Times New Roman" w:hAnsi="Times New Roman" w:cs="Times New Roman"/>
                <w:sz w:val="24"/>
                <w:szCs w:val="24"/>
              </w:rPr>
              <w:t xml:space="preserve">синяя, </w:t>
            </w:r>
            <w:r w:rsidR="000B1209" w:rsidRPr="0025210F">
              <w:rPr>
                <w:rFonts w:ascii="Times New Roman" w:hAnsi="Times New Roman" w:cs="Times New Roman"/>
                <w:sz w:val="24"/>
                <w:szCs w:val="24"/>
              </w:rPr>
              <w:t>мелкая</w:t>
            </w:r>
          </w:p>
        </w:tc>
        <w:tc>
          <w:tcPr>
            <w:tcW w:w="1417" w:type="dxa"/>
          </w:tcPr>
          <w:p w14:paraId="135A2FD3" w14:textId="2D2FC1AE" w:rsidR="00197D2B" w:rsidRPr="0025210F" w:rsidRDefault="00197D2B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210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D4DA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5210F">
              <w:rPr>
                <w:rFonts w:ascii="Times New Roman" w:hAnsi="Times New Roman" w:cs="Times New Roman"/>
                <w:sz w:val="24"/>
                <w:szCs w:val="24"/>
              </w:rPr>
              <w:t xml:space="preserve"> период</w:t>
            </w:r>
          </w:p>
        </w:tc>
        <w:tc>
          <w:tcPr>
            <w:tcW w:w="2126" w:type="dxa"/>
          </w:tcPr>
          <w:p w14:paraId="54C29D2B" w14:textId="73A54427" w:rsidR="00CA5AB1" w:rsidRPr="00CA5AB1" w:rsidRDefault="00CA5AB1" w:rsidP="00CA5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A5AB1">
              <w:rPr>
                <w:rFonts w:ascii="Times New Roman" w:hAnsi="Times New Roman" w:cs="Times New Roman"/>
                <w:sz w:val="24"/>
                <w:szCs w:val="24"/>
              </w:rPr>
              <w:t xml:space="preserve">Время тренировки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A5AB1"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  <w:p w14:paraId="49145B34" w14:textId="455C53E7" w:rsidR="00CA5AB1" w:rsidRPr="00CA5AB1" w:rsidRDefault="00CA5AB1" w:rsidP="00CA5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A5AB1">
              <w:rPr>
                <w:rFonts w:ascii="Times New Roman" w:hAnsi="Times New Roman" w:cs="Times New Roman"/>
                <w:sz w:val="24"/>
                <w:szCs w:val="24"/>
              </w:rPr>
              <w:t xml:space="preserve">Объем воды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A5AB1">
              <w:rPr>
                <w:rFonts w:ascii="Times New Roman" w:hAnsi="Times New Roman" w:cs="Times New Roman"/>
                <w:sz w:val="24"/>
                <w:szCs w:val="24"/>
              </w:rPr>
              <w:t>2 мл.</w:t>
            </w:r>
          </w:p>
          <w:p w14:paraId="369DD30B" w14:textId="50AA7374" w:rsidR="00197D2B" w:rsidRPr="008C5EF5" w:rsidRDefault="00CA5AB1" w:rsidP="00CA5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A5AB1">
              <w:rPr>
                <w:rFonts w:ascii="Times New Roman" w:hAnsi="Times New Roman" w:cs="Times New Roman"/>
                <w:sz w:val="24"/>
                <w:szCs w:val="24"/>
              </w:rPr>
              <w:t xml:space="preserve">ПДА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CA5AB1">
              <w:rPr>
                <w:rFonts w:ascii="Times New Roman" w:hAnsi="Times New Roman" w:cs="Times New Roman"/>
                <w:sz w:val="24"/>
                <w:szCs w:val="24"/>
              </w:rPr>
              <w:t xml:space="preserve"> сек.</w:t>
            </w:r>
          </w:p>
        </w:tc>
        <w:tc>
          <w:tcPr>
            <w:tcW w:w="2127" w:type="dxa"/>
          </w:tcPr>
          <w:p w14:paraId="5FB620B0" w14:textId="1202ACE2" w:rsidR="00197D2B" w:rsidRPr="008C5EF5" w:rsidRDefault="00CA5AB1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A5AB1">
              <w:rPr>
                <w:rFonts w:ascii="Times New Roman" w:hAnsi="Times New Roman" w:cs="Times New Roman"/>
                <w:sz w:val="24"/>
                <w:szCs w:val="24"/>
              </w:rPr>
              <w:t>Время тренировки. Плюс 1 минута один раз в два дня</w:t>
            </w:r>
          </w:p>
        </w:tc>
        <w:tc>
          <w:tcPr>
            <w:tcW w:w="1984" w:type="dxa"/>
          </w:tcPr>
          <w:p w14:paraId="5E5B0A04" w14:textId="77777777" w:rsidR="00CA5AB1" w:rsidRPr="00CA5AB1" w:rsidRDefault="00CA5AB1" w:rsidP="00CA5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A5AB1">
              <w:rPr>
                <w:rFonts w:ascii="Times New Roman" w:hAnsi="Times New Roman" w:cs="Times New Roman"/>
                <w:sz w:val="24"/>
                <w:szCs w:val="24"/>
              </w:rPr>
              <w:t>Время – 20 мин.</w:t>
            </w:r>
          </w:p>
          <w:p w14:paraId="659C12AC" w14:textId="5DEA6E1B" w:rsidR="00CA5AB1" w:rsidRPr="00CA5AB1" w:rsidRDefault="00CA5AB1" w:rsidP="00CA5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A5AB1">
              <w:rPr>
                <w:rFonts w:ascii="Times New Roman" w:hAnsi="Times New Roman" w:cs="Times New Roman"/>
                <w:sz w:val="24"/>
                <w:szCs w:val="24"/>
              </w:rPr>
              <w:t xml:space="preserve">Объем воды в тренажере – </w:t>
            </w:r>
            <w:r w:rsidR="008D32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A5AB1">
              <w:rPr>
                <w:rFonts w:ascii="Times New Roman" w:hAnsi="Times New Roman" w:cs="Times New Roman"/>
                <w:sz w:val="24"/>
                <w:szCs w:val="24"/>
              </w:rPr>
              <w:t xml:space="preserve">2 мл. </w:t>
            </w:r>
          </w:p>
          <w:p w14:paraId="6910FC04" w14:textId="2F852B73" w:rsidR="00197D2B" w:rsidRPr="008C5EF5" w:rsidRDefault="00CA5AB1" w:rsidP="00CA5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A5AB1">
              <w:rPr>
                <w:rFonts w:ascii="Times New Roman" w:hAnsi="Times New Roman" w:cs="Times New Roman"/>
                <w:sz w:val="24"/>
                <w:szCs w:val="24"/>
              </w:rPr>
              <w:t>ПДА – 20 сек.</w:t>
            </w:r>
          </w:p>
        </w:tc>
      </w:tr>
      <w:tr w:rsidR="00197D2B" w14:paraId="0D09B3B5" w14:textId="77777777" w:rsidTr="008D3257">
        <w:tc>
          <w:tcPr>
            <w:tcW w:w="1843" w:type="dxa"/>
            <w:vMerge/>
          </w:tcPr>
          <w:p w14:paraId="43E52127" w14:textId="5A0DC345" w:rsidR="00197D2B" w:rsidRDefault="00197D2B" w:rsidP="00E00D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14:paraId="790DDB22" w14:textId="77777777" w:rsidR="00197D2B" w:rsidRDefault="00197D2B" w:rsidP="00E00D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6718864E" w14:textId="7D9B1ED4" w:rsidR="00197D2B" w:rsidRPr="0025210F" w:rsidRDefault="00197D2B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210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D4D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210F">
              <w:rPr>
                <w:rFonts w:ascii="Times New Roman" w:hAnsi="Times New Roman" w:cs="Times New Roman"/>
                <w:sz w:val="24"/>
                <w:szCs w:val="24"/>
              </w:rPr>
              <w:t xml:space="preserve"> период</w:t>
            </w:r>
          </w:p>
        </w:tc>
        <w:tc>
          <w:tcPr>
            <w:tcW w:w="2126" w:type="dxa"/>
          </w:tcPr>
          <w:p w14:paraId="50571826" w14:textId="756EC18C" w:rsidR="008D3257" w:rsidRPr="008D3257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 xml:space="preserve">Время тренировки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14:paraId="38464E22" w14:textId="77777777" w:rsidR="008D3257" w:rsidRPr="008D3257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>Объем воды – 12 мл.</w:t>
            </w:r>
          </w:p>
          <w:p w14:paraId="4835A2DE" w14:textId="7C305081" w:rsidR="00197D2B" w:rsidRPr="008C5EF5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>ПДА – 20 сек.</w:t>
            </w:r>
          </w:p>
        </w:tc>
        <w:tc>
          <w:tcPr>
            <w:tcW w:w="2127" w:type="dxa"/>
          </w:tcPr>
          <w:p w14:paraId="387F4853" w14:textId="77777777" w:rsidR="008D3257" w:rsidRPr="008D3257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>Объем воды в тренажере.</w:t>
            </w:r>
          </w:p>
          <w:p w14:paraId="4CB60659" w14:textId="0606737E" w:rsidR="00197D2B" w:rsidRPr="008C5EF5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>Плюс 1 мл. один раз в два дня</w:t>
            </w:r>
          </w:p>
        </w:tc>
        <w:tc>
          <w:tcPr>
            <w:tcW w:w="1984" w:type="dxa"/>
          </w:tcPr>
          <w:p w14:paraId="1DC04587" w14:textId="77777777" w:rsidR="008D3257" w:rsidRPr="008D3257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>Время – 20 мин.</w:t>
            </w:r>
          </w:p>
          <w:p w14:paraId="74380DD4" w14:textId="0DD76A78" w:rsidR="008D3257" w:rsidRPr="008D3257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 xml:space="preserve">Объем воды в тренажере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 xml:space="preserve"> мл. </w:t>
            </w:r>
          </w:p>
          <w:p w14:paraId="7E1E6D27" w14:textId="25776A4A" w:rsidR="00197D2B" w:rsidRPr="008C5EF5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>ПДА – 20 сек.</w:t>
            </w:r>
          </w:p>
        </w:tc>
      </w:tr>
      <w:tr w:rsidR="00197D2B" w14:paraId="370868E1" w14:textId="77777777" w:rsidTr="008D3257">
        <w:tc>
          <w:tcPr>
            <w:tcW w:w="1843" w:type="dxa"/>
            <w:vMerge/>
          </w:tcPr>
          <w:p w14:paraId="483FDAD4" w14:textId="17694D40" w:rsidR="00197D2B" w:rsidRDefault="00197D2B" w:rsidP="00E00D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14:paraId="490064EC" w14:textId="77777777" w:rsidR="00197D2B" w:rsidRDefault="00197D2B" w:rsidP="00E00D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1F07C3C1" w14:textId="64305A4D" w:rsidR="00197D2B" w:rsidRPr="0025210F" w:rsidRDefault="00197D2B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210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D4D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210F">
              <w:rPr>
                <w:rFonts w:ascii="Times New Roman" w:hAnsi="Times New Roman" w:cs="Times New Roman"/>
                <w:sz w:val="24"/>
                <w:szCs w:val="24"/>
              </w:rPr>
              <w:t xml:space="preserve"> период</w:t>
            </w:r>
          </w:p>
        </w:tc>
        <w:tc>
          <w:tcPr>
            <w:tcW w:w="2126" w:type="dxa"/>
          </w:tcPr>
          <w:p w14:paraId="77B2571E" w14:textId="77777777" w:rsidR="008D3257" w:rsidRPr="008D3257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>Время тренировки – 20 мин.</w:t>
            </w:r>
          </w:p>
          <w:p w14:paraId="0FC5166F" w14:textId="3F5B1766" w:rsidR="008D3257" w:rsidRPr="008D3257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 xml:space="preserve">Объем воды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 xml:space="preserve"> мл.</w:t>
            </w:r>
          </w:p>
          <w:p w14:paraId="54BADA12" w14:textId="16FA4F9B" w:rsidR="00197D2B" w:rsidRPr="008C5EF5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>ПДА – 20 сек.</w:t>
            </w:r>
          </w:p>
        </w:tc>
        <w:tc>
          <w:tcPr>
            <w:tcW w:w="2127" w:type="dxa"/>
          </w:tcPr>
          <w:p w14:paraId="45B7ACD7" w14:textId="77777777" w:rsidR="008D3257" w:rsidRPr="008D3257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 xml:space="preserve">ПДА. Плюс 1 сек один раз в два дня. </w:t>
            </w:r>
          </w:p>
          <w:p w14:paraId="1F4CC353" w14:textId="326E7DE9" w:rsidR="00197D2B" w:rsidRPr="008C5EF5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>Время вдоха – 2 сек не меняем.</w:t>
            </w:r>
          </w:p>
        </w:tc>
        <w:tc>
          <w:tcPr>
            <w:tcW w:w="1984" w:type="dxa"/>
          </w:tcPr>
          <w:p w14:paraId="1A15DC69" w14:textId="77777777" w:rsidR="008D3257" w:rsidRPr="008D3257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>Время – 20 мин.</w:t>
            </w:r>
          </w:p>
          <w:p w14:paraId="53B56523" w14:textId="77777777" w:rsidR="008D3257" w:rsidRPr="008D3257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 xml:space="preserve">Объем воды в тренажере – 20 мл. </w:t>
            </w:r>
          </w:p>
          <w:p w14:paraId="5EEE1860" w14:textId="43350775" w:rsidR="00197D2B" w:rsidRPr="008C5EF5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 xml:space="preserve">ПДА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>0 сек</w:t>
            </w:r>
          </w:p>
        </w:tc>
      </w:tr>
      <w:tr w:rsidR="00197D2B" w14:paraId="28FD2520" w14:textId="77777777" w:rsidTr="008D3257">
        <w:tc>
          <w:tcPr>
            <w:tcW w:w="1843" w:type="dxa"/>
            <w:vMerge/>
          </w:tcPr>
          <w:p w14:paraId="728BC9E7" w14:textId="67D9A06E" w:rsidR="00197D2B" w:rsidRDefault="00197D2B" w:rsidP="00E00D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14:paraId="77CD9A3D" w14:textId="77777777" w:rsidR="00197D2B" w:rsidRDefault="00197D2B" w:rsidP="00E00D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3E77D32C" w14:textId="43D53ACC" w:rsidR="00197D2B" w:rsidRPr="0025210F" w:rsidRDefault="00197D2B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210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D4D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A1F50" w:rsidRPr="0025210F">
              <w:rPr>
                <w:rFonts w:ascii="Times New Roman" w:hAnsi="Times New Roman" w:cs="Times New Roman"/>
                <w:sz w:val="24"/>
                <w:szCs w:val="24"/>
              </w:rPr>
              <w:t xml:space="preserve"> период</w:t>
            </w:r>
          </w:p>
        </w:tc>
        <w:tc>
          <w:tcPr>
            <w:tcW w:w="2126" w:type="dxa"/>
          </w:tcPr>
          <w:p w14:paraId="0ADED558" w14:textId="77777777" w:rsidR="008D3257" w:rsidRPr="008D3257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>Время тренировки – 20 мин.</w:t>
            </w:r>
          </w:p>
          <w:p w14:paraId="21AB5156" w14:textId="77777777" w:rsidR="008D3257" w:rsidRPr="008D3257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>Объем воды – 20 мл.</w:t>
            </w:r>
          </w:p>
          <w:p w14:paraId="25A30D5F" w14:textId="14478C72" w:rsidR="00197D2B" w:rsidRPr="008C5EF5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 xml:space="preserve">ПДА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>0 сек</w:t>
            </w:r>
          </w:p>
        </w:tc>
        <w:tc>
          <w:tcPr>
            <w:tcW w:w="2127" w:type="dxa"/>
          </w:tcPr>
          <w:p w14:paraId="7B44CF0C" w14:textId="7D758FD3" w:rsidR="00197D2B" w:rsidRPr="008C5EF5" w:rsidRDefault="008D3257" w:rsidP="00E00D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>Время тренировки. Плюс 1 минута один раз в два дня</w:t>
            </w:r>
          </w:p>
        </w:tc>
        <w:tc>
          <w:tcPr>
            <w:tcW w:w="1984" w:type="dxa"/>
          </w:tcPr>
          <w:p w14:paraId="79979A8B" w14:textId="6C5F670F" w:rsidR="008D3257" w:rsidRPr="008D3257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 xml:space="preserve">Время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>0 мин.</w:t>
            </w:r>
          </w:p>
          <w:p w14:paraId="4810BDDB" w14:textId="77777777" w:rsidR="008D3257" w:rsidRPr="008D3257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 xml:space="preserve">Объем воды в тренажере – 20 мл. </w:t>
            </w:r>
          </w:p>
          <w:p w14:paraId="19C801E3" w14:textId="45506209" w:rsidR="00197D2B" w:rsidRPr="008C5EF5" w:rsidRDefault="008D3257" w:rsidP="008D32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3257">
              <w:rPr>
                <w:rFonts w:ascii="Times New Roman" w:hAnsi="Times New Roman" w:cs="Times New Roman"/>
                <w:sz w:val="24"/>
                <w:szCs w:val="24"/>
              </w:rPr>
              <w:t>ПДА – 30 сек</w:t>
            </w:r>
          </w:p>
        </w:tc>
      </w:tr>
    </w:tbl>
    <w:p w14:paraId="708CE5FF" w14:textId="09A94B14" w:rsidR="00E00D30" w:rsidRPr="00E00D30" w:rsidRDefault="00E00D30" w:rsidP="008D3257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00D30" w:rsidRPr="00E00D30" w:rsidSect="00CA09C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D35"/>
    <w:rsid w:val="000B1209"/>
    <w:rsid w:val="00197D2B"/>
    <w:rsid w:val="001D4DA2"/>
    <w:rsid w:val="0025210F"/>
    <w:rsid w:val="00297FF2"/>
    <w:rsid w:val="002D5B95"/>
    <w:rsid w:val="003B36F8"/>
    <w:rsid w:val="00572D35"/>
    <w:rsid w:val="008A1F50"/>
    <w:rsid w:val="008C5EF5"/>
    <w:rsid w:val="008D3257"/>
    <w:rsid w:val="00CA09CD"/>
    <w:rsid w:val="00CA5AB1"/>
    <w:rsid w:val="00E00D30"/>
    <w:rsid w:val="00FA1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7F3A4"/>
  <w15:chartTrackingRefBased/>
  <w15:docId w15:val="{696BC1DD-4E10-4A8C-A070-94CFC14B8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0D30"/>
    <w:pPr>
      <w:spacing w:after="0" w:line="240" w:lineRule="auto"/>
    </w:pPr>
  </w:style>
  <w:style w:type="table" w:styleId="a4">
    <w:name w:val="Table Grid"/>
    <w:basedOn w:val="a1"/>
    <w:uiPriority w:val="39"/>
    <w:rsid w:val="00E00D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6</cp:revision>
  <dcterms:created xsi:type="dcterms:W3CDTF">2024-05-07T09:50:00Z</dcterms:created>
  <dcterms:modified xsi:type="dcterms:W3CDTF">2024-05-07T11:13:00Z</dcterms:modified>
</cp:coreProperties>
</file>